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78C" w:rsidRPr="004E478C" w:rsidRDefault="00454F1F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 w:rsidRPr="00454F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4</w:t>
      </w:r>
      <w:r w:rsidR="004E478C" w:rsidRPr="00454F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4E478C"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Write a paragraph about the classmate you interviewed in the Prewriting Activity at the beginning of the chapter. </w:t>
      </w:r>
      <w:bookmarkStart w:id="0" w:name="_GoBack"/>
      <w:bookmarkEnd w:id="0"/>
    </w:p>
    <w:p w:rsidR="004E478C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Step </w:t>
      </w:r>
      <w:proofErr w:type="gramStart"/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>Give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your paragraph a title, such as "My Classmate" or "My New Classmate." </w:t>
      </w:r>
    </w:p>
    <w:p w:rsidR="004E478C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Step </w:t>
      </w:r>
      <w:proofErr w:type="gramStart"/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>Begin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your paragraph with a topic sentence that tells your classmate's name and also describes h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>is or her personality in general.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You may choose a word from the following list to describe your classmate's personality, or you may use a different word. Discuss the meaning of new words with your class. </w:t>
      </w:r>
    </w:p>
    <w:p w:rsidR="00825AD1" w:rsidRDefault="00825AD1" w:rsidP="004E478C">
      <w:pPr>
        <w:jc w:val="both"/>
        <w:rPr>
          <w:rFonts w:ascii="Times New Roman" w:hAnsi="Times New Roman" w:cs="Times New Roman"/>
          <w:szCs w:val="28"/>
          <w:lang w:val="en-US"/>
        </w:rPr>
        <w:sectPr w:rsidR="00825AD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interesting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friendly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likeable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talented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serious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energetic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cheerful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quiet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outgoing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soft-spoken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fun-loving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szCs w:val="28"/>
          <w:lang w:val="en-US"/>
        </w:rPr>
      </w:pPr>
      <w:proofErr w:type="gramStart"/>
      <w:r w:rsidRPr="00825AD1">
        <w:rPr>
          <w:rFonts w:ascii="Times New Roman" w:hAnsi="Times New Roman" w:cs="Times New Roman"/>
          <w:szCs w:val="28"/>
          <w:lang w:val="en-US"/>
        </w:rPr>
        <w:t>hard-working</w:t>
      </w:r>
      <w:proofErr w:type="gramEnd"/>
      <w:r w:rsidRPr="00825AD1">
        <w:rPr>
          <w:rFonts w:ascii="Times New Roman" w:hAnsi="Times New Roman" w:cs="Times New Roman"/>
          <w:szCs w:val="28"/>
          <w:lang w:val="en-US"/>
        </w:rPr>
        <w:t xml:space="preserve"> </w:t>
      </w:r>
    </w:p>
    <w:p w:rsidR="00825AD1" w:rsidRDefault="00825AD1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  <w:sectPr w:rsidR="00825AD1" w:rsidSect="00825AD1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825AD1" w:rsidRDefault="00825AD1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E478C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E478C">
        <w:rPr>
          <w:rFonts w:ascii="Times New Roman" w:hAnsi="Times New Roman" w:cs="Times New Roman"/>
          <w:sz w:val="28"/>
          <w:szCs w:val="28"/>
          <w:lang w:val="en-US"/>
        </w:rPr>
        <w:t>Here are some examples of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topic sentences.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new classmate is an interesting young woman.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classmate is an energetic young man.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new classmate is a friendly person. </w:t>
      </w:r>
    </w:p>
    <w:p w:rsidR="00825AD1" w:rsidRDefault="00825AD1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E478C" w:rsidRPr="00825AD1" w:rsidRDefault="00825AD1" w:rsidP="004E478C">
      <w:pPr>
        <w:jc w:val="both"/>
        <w:rPr>
          <w:rFonts w:ascii="Times New Roman" w:hAnsi="Times New Roman" w:cs="Times New Roman"/>
          <w:i/>
          <w:strike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Writer’s Tip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4E478C"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Do NOT tell a </w:t>
      </w:r>
      <w:proofErr w:type="gramStart"/>
      <w:r w:rsidR="004E478C" w:rsidRPr="004E478C">
        <w:rPr>
          <w:rFonts w:ascii="Times New Roman" w:hAnsi="Times New Roman" w:cs="Times New Roman"/>
          <w:sz w:val="28"/>
          <w:szCs w:val="28"/>
          <w:lang w:val="en-US"/>
        </w:rPr>
        <w:t>specific fact</w:t>
      </w:r>
      <w:proofErr w:type="gramEnd"/>
      <w:r w:rsidR="004E478C"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about your classmate in your first sentence. For example, do not begin your paragraph with a sentence such as </w:t>
      </w:r>
      <w:proofErr w:type="gramStart"/>
      <w:r w:rsidR="004E478C" w:rsidRPr="00825AD1">
        <w:rPr>
          <w:rFonts w:ascii="Times New Roman" w:hAnsi="Times New Roman" w:cs="Times New Roman"/>
          <w:i/>
          <w:strike/>
          <w:sz w:val="28"/>
          <w:szCs w:val="28"/>
          <w:lang w:val="en-US"/>
        </w:rPr>
        <w:t>My</w:t>
      </w:r>
      <w:proofErr w:type="gramEnd"/>
      <w:r w:rsidR="004E478C" w:rsidRPr="00825AD1">
        <w:rPr>
          <w:rFonts w:ascii="Times New Roman" w:hAnsi="Times New Roman" w:cs="Times New Roman"/>
          <w:i/>
          <w:strike/>
          <w:sz w:val="28"/>
          <w:szCs w:val="28"/>
          <w:lang w:val="en-US"/>
        </w:rPr>
        <w:t xml:space="preserve"> classmate is from China</w:t>
      </w:r>
      <w:r w:rsidR="004E478C"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r w:rsidR="004E478C" w:rsidRPr="00825AD1">
        <w:rPr>
          <w:rFonts w:ascii="Times New Roman" w:hAnsi="Times New Roman" w:cs="Times New Roman"/>
          <w:i/>
          <w:strike/>
          <w:sz w:val="28"/>
          <w:szCs w:val="28"/>
          <w:lang w:val="en-US"/>
        </w:rPr>
        <w:t xml:space="preserve">My classmate is married. </w:t>
      </w:r>
    </w:p>
    <w:p w:rsidR="00825AD1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Step </w:t>
      </w:r>
      <w:proofErr w:type="gramStart"/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>Write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several sentences telling about your classmate. Use your notes from the chart on page 3 to make sentences. </w:t>
      </w:r>
    </w:p>
    <w:p w:rsidR="004E478C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Step </w:t>
      </w:r>
      <w:proofErr w:type="gramStart"/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25A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>End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your paragraph with a concluding sentence that tells how you feel about your classmate.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am happy to have Alex as my classmate.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think Amy and I will become good friends. </w:t>
      </w:r>
    </w:p>
    <w:p w:rsidR="004E478C" w:rsidRPr="00825AD1" w:rsidRDefault="004E478C" w:rsidP="004E478C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would like to play soccer with Tony after class </w:t>
      </w:r>
      <w:proofErr w:type="spellStart"/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>some day</w:t>
      </w:r>
      <w:proofErr w:type="spellEnd"/>
      <w:r w:rsidRPr="00825AD1">
        <w:rPr>
          <w:rFonts w:ascii="Times New Roman" w:hAnsi="Times New Roman" w:cs="Times New Roman"/>
          <w:i/>
          <w:sz w:val="28"/>
          <w:szCs w:val="28"/>
          <w:lang w:val="en-US"/>
        </w:rPr>
        <w:t xml:space="preserve">. </w:t>
      </w:r>
    </w:p>
    <w:p w:rsidR="004E478C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Step 5</w:t>
      </w:r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Check your paragraph. • First, read your paragraph to the classmate whom you wrote </w:t>
      </w:r>
      <w:proofErr w:type="gramStart"/>
      <w:r w:rsidRPr="004E478C">
        <w:rPr>
          <w:rFonts w:ascii="Times New Roman" w:hAnsi="Times New Roman" w:cs="Times New Roman"/>
          <w:sz w:val="28"/>
          <w:szCs w:val="28"/>
          <w:lang w:val="en-US"/>
        </w:rPr>
        <w:t>about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. Then ask him or her to complete Reader's Response </w:t>
      </w:r>
      <w:proofErr w:type="spellStart"/>
      <w:r w:rsidRPr="004E478C">
        <w:rPr>
          <w:rFonts w:ascii="Times New Roman" w:hAnsi="Times New Roman" w:cs="Times New Roman"/>
          <w:sz w:val="28"/>
          <w:szCs w:val="28"/>
          <w:lang w:val="en-US"/>
        </w:rPr>
        <w:t>lA</w:t>
      </w:r>
      <w:proofErr w:type="spell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on page 190. Then decide together if you should make changes in your paragraph. • Second, check your paragraph against Writer's Self-Check </w:t>
      </w:r>
      <w:proofErr w:type="spellStart"/>
      <w:r w:rsidRPr="004E478C">
        <w:rPr>
          <w:rFonts w:ascii="Times New Roman" w:hAnsi="Times New Roman" w:cs="Times New Roman"/>
          <w:sz w:val="28"/>
          <w:szCs w:val="28"/>
          <w:lang w:val="en-US"/>
        </w:rPr>
        <w:t>lA</w:t>
      </w:r>
      <w:proofErr w:type="spell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on page 191. </w:t>
      </w:r>
    </w:p>
    <w:p w:rsidR="002728E5" w:rsidRPr="004E478C" w:rsidRDefault="004E478C" w:rsidP="004E478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Step </w:t>
      </w:r>
      <w:proofErr w:type="gramStart"/>
      <w:r w:rsidRPr="00825AD1"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  <w:proofErr w:type="gramEnd"/>
      <w:r w:rsidRPr="004E478C">
        <w:rPr>
          <w:rFonts w:ascii="Times New Roman" w:hAnsi="Times New Roman" w:cs="Times New Roman"/>
          <w:sz w:val="28"/>
          <w:szCs w:val="28"/>
          <w:lang w:val="en-US"/>
        </w:rPr>
        <w:t xml:space="preserve"> Write a neat final copy of your paragraph to hand in to your teacher. Your teacher may also ask you to hand in your prewriting and your other drafts.</w:t>
      </w:r>
    </w:p>
    <w:sectPr w:rsidR="002728E5" w:rsidRPr="004E478C" w:rsidSect="00825A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D24F4"/>
    <w:multiLevelType w:val="hybridMultilevel"/>
    <w:tmpl w:val="9D1E12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AF8"/>
    <w:rsid w:val="000B1A58"/>
    <w:rsid w:val="002728E5"/>
    <w:rsid w:val="00454F1F"/>
    <w:rsid w:val="004E478C"/>
    <w:rsid w:val="00605AF8"/>
    <w:rsid w:val="00624F11"/>
    <w:rsid w:val="006F3552"/>
    <w:rsid w:val="007D550A"/>
    <w:rsid w:val="00825AD1"/>
    <w:rsid w:val="00892265"/>
    <w:rsid w:val="009F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89D0D"/>
  <w15:chartTrackingRefBased/>
  <w15:docId w15:val="{13BDA30B-6CAA-4873-B8C0-C22F7B649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2020-08-25T02:08:00Z</dcterms:created>
  <dcterms:modified xsi:type="dcterms:W3CDTF">2020-08-25T02:08:00Z</dcterms:modified>
</cp:coreProperties>
</file>